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5F5037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00026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5F503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624A2A" w:rsidRDefault="00624A2A" w:rsidP="00624A2A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5F5037" w:rsidP="005F5037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5F5037" w:rsidRPr="00EF6B47" w:rsidRDefault="005F5037" w:rsidP="005F5037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000268">
      <w:pPr>
        <w:pStyle w:val="bodyustawa"/>
        <w:ind w:left="284"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>
        <w:rPr>
          <w:rFonts w:ascii="Arial" w:hAnsi="Arial" w:cs="Arial"/>
          <w:sz w:val="22"/>
          <w:szCs w:val="22"/>
        </w:rPr>
        <w:t>Intermodal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</w:p>
    <w:p w:rsidR="0008574C" w:rsidRDefault="0008574C" w:rsidP="0008574C">
      <w:pPr>
        <w:pStyle w:val="Akapitzlist"/>
        <w:spacing w:after="0"/>
        <w:jc w:val="both"/>
        <w:rPr>
          <w:rFonts w:ascii="Arial" w:hAnsi="Arial" w:cs="Arial"/>
        </w:rPr>
      </w:pPr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bookmarkStart w:id="0" w:name="_GoBack"/>
      <w:bookmarkEnd w:id="0"/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D7593" w:rsidRPr="00F320F7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proofErr w:type="spellStart"/>
      <w:r w:rsidRPr="00F320F7">
        <w:rPr>
          <w:rFonts w:ascii="Arial" w:hAnsi="Arial" w:cs="Arial"/>
          <w:i/>
        </w:rPr>
        <w:t>nych</w:t>
      </w:r>
      <w:proofErr w:type="spellEnd"/>
      <w:r w:rsidRPr="00F320F7">
        <w:rPr>
          <w:rFonts w:ascii="Arial" w:hAnsi="Arial" w:cs="Arial"/>
          <w:i/>
        </w:rPr>
        <w:t xml:space="preserve">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</w:p>
    <w:p w:rsidR="00E279F0" w:rsidRDefault="00E279F0">
      <w:pPr>
        <w:rPr>
          <w:rFonts w:ascii="Arial" w:hAnsi="Arial" w:cs="Arial"/>
        </w:rPr>
      </w:pPr>
    </w:p>
    <w:p w:rsidR="0008574C" w:rsidRPr="00BB720F" w:rsidRDefault="0008574C" w:rsidP="0008574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105B6">
        <w:rPr>
          <w:rFonts w:ascii="Arial" w:hAnsi="Arial" w:cs="Arial"/>
          <w:sz w:val="20"/>
          <w:szCs w:val="20"/>
        </w:rPr>
        <w:t>Niepotrzebne skreślić.</w:t>
      </w:r>
    </w:p>
    <w:sectPr w:rsidR="0008574C" w:rsidRPr="00BB720F" w:rsidSect="00664E8E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EF" w:rsidRDefault="002317EF" w:rsidP="005F5037">
      <w:pPr>
        <w:spacing w:after="0" w:line="240" w:lineRule="auto"/>
      </w:pPr>
      <w:r>
        <w:separator/>
      </w:r>
    </w:p>
  </w:endnote>
  <w:endnote w:type="continuationSeparator" w:id="0">
    <w:p w:rsidR="002317EF" w:rsidRDefault="002317EF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EF" w:rsidRDefault="002317EF" w:rsidP="005F5037">
      <w:pPr>
        <w:spacing w:after="0" w:line="240" w:lineRule="auto"/>
      </w:pPr>
      <w:r>
        <w:separator/>
      </w:r>
    </w:p>
  </w:footnote>
  <w:footnote w:type="continuationSeparator" w:id="0">
    <w:p w:rsidR="002317EF" w:rsidRDefault="002317EF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Default="00664E8E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61545"/>
    <w:rsid w:val="0008574C"/>
    <w:rsid w:val="000D58DF"/>
    <w:rsid w:val="0019221E"/>
    <w:rsid w:val="002317EF"/>
    <w:rsid w:val="00421B0B"/>
    <w:rsid w:val="00436CF8"/>
    <w:rsid w:val="005F5037"/>
    <w:rsid w:val="00624A2A"/>
    <w:rsid w:val="00664E8E"/>
    <w:rsid w:val="00680AA9"/>
    <w:rsid w:val="00722D4E"/>
    <w:rsid w:val="00791C48"/>
    <w:rsid w:val="00A650E8"/>
    <w:rsid w:val="00B21416"/>
    <w:rsid w:val="00CD7593"/>
    <w:rsid w:val="00CF52AD"/>
    <w:rsid w:val="00DF3CA4"/>
    <w:rsid w:val="00DF420B"/>
    <w:rsid w:val="00E279F0"/>
    <w:rsid w:val="00EE14ED"/>
    <w:rsid w:val="00F03BD4"/>
    <w:rsid w:val="00F320F7"/>
    <w:rsid w:val="00F572D4"/>
    <w:rsid w:val="00F610A1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Jan Srebrny</cp:lastModifiedBy>
  <cp:revision>3</cp:revision>
  <dcterms:created xsi:type="dcterms:W3CDTF">2019-02-08T13:06:00Z</dcterms:created>
  <dcterms:modified xsi:type="dcterms:W3CDTF">2019-04-02T04:49:00Z</dcterms:modified>
</cp:coreProperties>
</file>